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92482D">
      <w:pPr>
        <w:rPr>
          <w:b/>
        </w:rPr>
      </w:pPr>
      <w:r>
        <w:rPr>
          <w:b/>
        </w:rPr>
        <w:t>Bekomme kostenloses Steam-Guthaben mit Bananatic</w:t>
      </w:r>
    </w:p>
    <w:p w:rsidR="0092482D" w:rsidRDefault="0092482D">
      <w:r>
        <w:t xml:space="preserve">Bananatic ist eine freundliche Website, die seinen Usern die einmalige </w:t>
      </w:r>
      <w:r w:rsidR="00BC3F3C">
        <w:t xml:space="preserve">Chance anbietet,  kostenlos zu Spielen und Preise zu verdienen. </w:t>
      </w:r>
      <w:r w:rsidR="00BC3F3C" w:rsidRPr="00BC3F3C">
        <w:t>Die Website bietet eine Vielzahl kostenfreier Spiele für diejenigen an, die gern beliebte Spiele ohne Kosten spielen möchten. Und alles, was man tun muss, ist einen kostenlosen Account erstellen.</w:t>
      </w:r>
      <w:r w:rsidR="00ED24BF">
        <w:t xml:space="preserve"> Sobald der Account erstellt ist, fängt die Website an den User mit verschiedenen Preisen zu, wie z.B. Geldpreise, kostenloses Steam Guthaben und Gutscheine für verschiedene Unternehmen, sowie Cheat Codes für Spiele und Software.</w:t>
      </w:r>
    </w:p>
    <w:p w:rsidR="00ED24BF" w:rsidRDefault="00ED24BF">
      <w:r>
        <w:t>Um kostenlosen Steam Guthaben zu erhalten, muss der User Bananen sammeln. Bananen sind die Währung, welche von der Webseite vergütet wird durch das Lösen von verschiedenen Aufgaben, und welche eingetauscht werden können gegen Steam Guthaben.</w:t>
      </w:r>
    </w:p>
    <w:p w:rsidR="00ED24BF" w:rsidRPr="0092482D" w:rsidRDefault="00ED24BF">
      <w:r>
        <w:t>Bananen werden an jeden User verteilt, der aktiv auf der Website ist. Die einfachste Aktion, wie z.B. das tägliche Einloggen, belohnt den User mit weiteren Bananen Punkten. User können außerdem Bananen verdienen, indem sie die Website anderen Personen weiterempfehlen, neue Freundschaften auf Bananatic schließen oder einfach mit anderen Usern interagieren. User können außerdem viele Bananen durch das Beantworten von Umfragen, durch Werbepartner und durchs Spielen verdienen</w:t>
      </w:r>
      <w:r w:rsidR="00F36D69">
        <w:t>. Sobald der Spieler ein schwieriges Level schafft, oder eine schwierige Aufgabe im Spiel löst, wird dieser mit Punkten belohnt, welche sich nach der Schwierigkeit der Aufgabe richten.</w:t>
      </w:r>
    </w:p>
    <w:p w:rsidR="00581FAC" w:rsidRPr="00B53B81" w:rsidRDefault="00F36D69">
      <w:r>
        <w:t>Die angesammelten Punkte können anschließend im Bananatic Shop gegen kostenloses Steam Guthaben eingetauscht werden. Das kostenlose Steam Guthaben kann dann benutzt werden, um seinen Steam-Account aufzuladen und alle Dinge in Steam zu erwerben.</w:t>
      </w:r>
      <w:bookmarkStart w:id="0" w:name="_GoBack"/>
      <w:bookmarkEnd w:id="0"/>
    </w:p>
    <w:sectPr w:rsidR="00581FAC"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1047D2"/>
    <w:rsid w:val="00283DDD"/>
    <w:rsid w:val="00581FAC"/>
    <w:rsid w:val="006B4E00"/>
    <w:rsid w:val="00764134"/>
    <w:rsid w:val="00854652"/>
    <w:rsid w:val="008863F9"/>
    <w:rsid w:val="0092482D"/>
    <w:rsid w:val="00B53B81"/>
    <w:rsid w:val="00BC3F3C"/>
    <w:rsid w:val="00C457C5"/>
    <w:rsid w:val="00C741AA"/>
    <w:rsid w:val="00E659A5"/>
    <w:rsid w:val="00ED24BF"/>
    <w:rsid w:val="00F36D69"/>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1517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2017-03-31T12:17:00Z</dcterms:created>
  <dcterms:modified xsi:type="dcterms:W3CDTF">2017-03-31T12:53:00Z</dcterms:modified>
</cp:coreProperties>
</file>