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Physic Puzzle – Hide Caeser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Can you get all of Caesar’s coins home safely? If so, why not plat Hide Caesar today? You need to place objects in order to secure them. Use all your skill and might to get the right results and achieve your aims. More and more gamers are singing the praises of Hide Caesar and awarding it with five-star ratings, so why not see what all the fuss is about and start playing it yourself today? If you’ve been looking for puzzle games that are as fun as they are educational, why wait any longer to get started with Physic Puzzle – Hide Caesar?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